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6acolori-colore5"/>
        <w:tblW w:w="4738" w:type="pct"/>
        <w:tblInd w:w="704" w:type="dxa"/>
        <w:tblLook w:val="01E0" w:firstRow="1" w:lastRow="1" w:firstColumn="1" w:lastColumn="1" w:noHBand="0" w:noVBand="0"/>
      </w:tblPr>
      <w:tblGrid>
        <w:gridCol w:w="581"/>
        <w:gridCol w:w="8181"/>
        <w:gridCol w:w="967"/>
        <w:gridCol w:w="831"/>
        <w:gridCol w:w="1490"/>
        <w:gridCol w:w="1030"/>
        <w:gridCol w:w="1389"/>
      </w:tblGrid>
      <w:tr w:rsidR="00C111BA" w:rsidRPr="00C111BA" w:rsidTr="00DA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gridSpan w:val="2"/>
          </w:tcPr>
          <w:p w:rsidR="00FE739C" w:rsidRPr="00C111BA" w:rsidRDefault="00FE739C" w:rsidP="00617CB4">
            <w:pPr>
              <w:rPr>
                <w:rFonts w:ascii="Times New Roman" w:hAnsi="Times New Roman" w:cs="Times New Roman"/>
                <w:color w:val="auto"/>
              </w:rPr>
            </w:pPr>
          </w:p>
          <w:p w:rsidR="00617CB4" w:rsidRPr="00C111BA" w:rsidRDefault="00FE739C" w:rsidP="00617CB4">
            <w:pPr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T</w:t>
            </w:r>
            <w:r w:rsidR="001D7F51" w:rsidRPr="00C111BA">
              <w:rPr>
                <w:rFonts w:ascii="Times New Roman" w:hAnsi="Times New Roman" w:cs="Times New Roman"/>
                <w:color w:val="auto"/>
              </w:rPr>
              <w:t>irocinante: ___________________________________</w:t>
            </w:r>
            <w:r w:rsidR="00617CB4" w:rsidRPr="00C111BA">
              <w:rPr>
                <w:rFonts w:ascii="Times New Roman" w:hAnsi="Times New Roman" w:cs="Times New Roman"/>
                <w:color w:val="auto"/>
              </w:rPr>
              <w:t>_____________________</w:t>
            </w:r>
            <w:r w:rsidR="00C111BA" w:rsidRPr="00C111BA">
              <w:rPr>
                <w:rFonts w:ascii="Times New Roman" w:hAnsi="Times New Roman" w:cs="Times New Roman"/>
                <w:color w:val="auto"/>
              </w:rPr>
              <w:t>__________</w:t>
            </w:r>
          </w:p>
          <w:p w:rsidR="00617CB4" w:rsidRPr="00C111BA" w:rsidRDefault="00080F30" w:rsidP="00617CB4">
            <w:pPr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Corso di Laurea:</w:t>
            </w:r>
            <w:r w:rsidR="001D7F51" w:rsidRPr="00C111B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111BA">
              <w:rPr>
                <w:rFonts w:ascii="Times New Roman" w:hAnsi="Times New Roman" w:cs="Times New Roman"/>
                <w:color w:val="auto"/>
              </w:rPr>
              <w:t>_____________</w:t>
            </w:r>
            <w:r w:rsidR="001D7F51" w:rsidRPr="00C111BA">
              <w:rPr>
                <w:rFonts w:ascii="Times New Roman" w:hAnsi="Times New Roman" w:cs="Times New Roman"/>
                <w:color w:val="auto"/>
              </w:rPr>
              <w:t>__________</w:t>
            </w:r>
            <w:r w:rsidR="00617CB4" w:rsidRPr="00C111BA">
              <w:rPr>
                <w:rFonts w:ascii="Times New Roman" w:hAnsi="Times New Roman" w:cs="Times New Roman"/>
                <w:color w:val="auto"/>
              </w:rPr>
              <w:t>_____________________________</w:t>
            </w:r>
            <w:r w:rsidR="00C111BA" w:rsidRPr="00C111BA">
              <w:rPr>
                <w:rFonts w:ascii="Times New Roman" w:hAnsi="Times New Roman" w:cs="Times New Roman"/>
                <w:color w:val="auto"/>
              </w:rPr>
              <w:t>__________</w:t>
            </w:r>
          </w:p>
          <w:p w:rsidR="00080F30" w:rsidRPr="00C111BA" w:rsidRDefault="00080F30" w:rsidP="00617CB4">
            <w:pPr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Sede del Tirocinio:</w:t>
            </w:r>
            <w:r w:rsidR="001D7F51" w:rsidRPr="00C111B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17CB4" w:rsidRPr="00C111BA">
              <w:rPr>
                <w:rFonts w:ascii="Times New Roman" w:hAnsi="Times New Roman" w:cs="Times New Roman"/>
                <w:color w:val="auto"/>
              </w:rPr>
              <w:t>__________________________________________________</w:t>
            </w:r>
            <w:r w:rsidR="00C111BA" w:rsidRPr="00C111BA">
              <w:rPr>
                <w:rFonts w:ascii="Times New Roman" w:hAnsi="Times New Roman" w:cs="Times New Roman"/>
                <w:color w:val="auto"/>
              </w:rPr>
              <w:t>___________</w:t>
            </w:r>
          </w:p>
          <w:p w:rsidR="00080F30" w:rsidRPr="00C111BA" w:rsidRDefault="00080F30" w:rsidP="001D7F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" w:type="pct"/>
            <w:vAlign w:val="center"/>
          </w:tcPr>
          <w:p w:rsidR="00080F30" w:rsidRPr="00C111BA" w:rsidRDefault="00080F30" w:rsidP="00DA296D">
            <w:pPr>
              <w:spacing w:before="9" w:after="0" w:line="1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80F30" w:rsidRPr="00C111BA" w:rsidRDefault="00617CB4" w:rsidP="00DA296D">
            <w:pPr>
              <w:spacing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</w:rPr>
              <w:t>er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7"/>
              </w:rPr>
              <w:t xml:space="preserve"> 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nie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-2"/>
                <w:w w:val="102"/>
              </w:rPr>
              <w:t>n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1"/>
                <w:w w:val="102"/>
              </w:rPr>
              <w:t>t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e</w:t>
            </w:r>
          </w:p>
        </w:tc>
        <w:tc>
          <w:tcPr>
            <w:tcW w:w="287" w:type="pct"/>
            <w:vAlign w:val="center"/>
          </w:tcPr>
          <w:p w:rsidR="00080F30" w:rsidRPr="00C111BA" w:rsidRDefault="00080F30" w:rsidP="00DA296D">
            <w:pPr>
              <w:spacing w:after="0" w:line="1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080F30" w:rsidRPr="00C111BA" w:rsidRDefault="00617CB4" w:rsidP="00DA296D">
            <w:pPr>
              <w:spacing w:after="0" w:line="240" w:lineRule="auto"/>
              <w:ind w:left="112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P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oco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80F30" w:rsidRPr="00C111BA" w:rsidRDefault="00617CB4" w:rsidP="00DA296D">
            <w:pPr>
              <w:spacing w:before="96"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spacing w:val="-1"/>
                <w:w w:val="102"/>
              </w:rPr>
              <w:t>A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1"/>
                <w:w w:val="102"/>
              </w:rPr>
              <w:t>b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bas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1"/>
                <w:w w:val="102"/>
              </w:rPr>
              <w:t>t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-1"/>
                <w:w w:val="102"/>
              </w:rPr>
              <w:t>a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1"/>
                <w:w w:val="102"/>
              </w:rPr>
              <w:t>n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za</w:t>
            </w:r>
          </w:p>
        </w:tc>
        <w:tc>
          <w:tcPr>
            <w:tcW w:w="356" w:type="pct"/>
            <w:vAlign w:val="center"/>
          </w:tcPr>
          <w:p w:rsidR="00080F30" w:rsidRPr="00C111BA" w:rsidRDefault="00617CB4" w:rsidP="00DA296D">
            <w:pPr>
              <w:spacing w:before="95" w:after="0" w:line="240" w:lineRule="auto"/>
              <w:ind w:left="112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M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-1"/>
                <w:w w:val="102"/>
              </w:rPr>
              <w:t>o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l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1"/>
                <w:w w:val="102"/>
              </w:rPr>
              <w:t>t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center"/>
          </w:tcPr>
          <w:p w:rsidR="00080F30" w:rsidRPr="00C111BA" w:rsidRDefault="00080F30" w:rsidP="00DA296D">
            <w:pPr>
              <w:spacing w:before="3" w:after="0" w:line="11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80F30" w:rsidRPr="00C111BA" w:rsidRDefault="00617CB4" w:rsidP="00DA296D">
            <w:pPr>
              <w:spacing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M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-1"/>
                <w:w w:val="102"/>
              </w:rPr>
              <w:t>o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l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1"/>
                <w:w w:val="102"/>
              </w:rPr>
              <w:t>t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-1"/>
                <w:w w:val="102"/>
              </w:rPr>
              <w:t>i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spacing w:val="1"/>
                <w:w w:val="102"/>
              </w:rPr>
              <w:t>s</w:t>
            </w:r>
            <w:r w:rsidR="00080F30" w:rsidRPr="00C111BA">
              <w:rPr>
                <w:rFonts w:ascii="Times New Roman" w:eastAsia="Times New Roman" w:hAnsi="Times New Roman" w:cs="Times New Roman"/>
                <w:color w:val="auto"/>
                <w:w w:val="102"/>
              </w:rPr>
              <w:t>simo</w:t>
            </w:r>
          </w:p>
        </w:tc>
      </w:tr>
      <w:tr w:rsidR="00C111BA" w:rsidRPr="00C111BA" w:rsidTr="00DA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:rsidR="00080F30" w:rsidRPr="00C111BA" w:rsidRDefault="00080F30" w:rsidP="00FE739C">
            <w:pPr>
              <w:spacing w:after="0" w:line="240" w:lineRule="auto"/>
              <w:ind w:left="132" w:right="11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pct"/>
            <w:vAlign w:val="bottom"/>
          </w:tcPr>
          <w:p w:rsidR="00080F30" w:rsidRPr="00C111BA" w:rsidRDefault="00080F30" w:rsidP="00DA296D">
            <w:pPr>
              <w:spacing w:after="0"/>
              <w:ind w:left="132"/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Nel corso dell’esperienza ho approfondito le mie conoscenze teoriche</w:t>
            </w:r>
          </w:p>
        </w:tc>
        <w:tc>
          <w:tcPr>
            <w:tcW w:w="334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68" w:right="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8" w:right="10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2</w:t>
            </w:r>
          </w:p>
        </w:tc>
        <w:tc>
          <w:tcPr>
            <w:tcW w:w="515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5" w:right="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24" w:righ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</w:tr>
      <w:tr w:rsidR="00C111BA" w:rsidRPr="00C111BA" w:rsidTr="00DA296D">
        <w:trPr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:rsidR="00080F30" w:rsidRPr="00C111BA" w:rsidRDefault="00080F30" w:rsidP="00FE739C">
            <w:pPr>
              <w:spacing w:after="0" w:line="240" w:lineRule="auto"/>
              <w:ind w:left="132" w:right="11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pct"/>
            <w:vAlign w:val="bottom"/>
          </w:tcPr>
          <w:p w:rsidR="00080F30" w:rsidRPr="00C111BA" w:rsidRDefault="00080F30" w:rsidP="00DA296D">
            <w:pPr>
              <w:spacing w:after="0"/>
              <w:ind w:left="132"/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Nel corso dell’esperienza ho approfondito le mie competenze tecniche</w:t>
            </w:r>
          </w:p>
        </w:tc>
        <w:tc>
          <w:tcPr>
            <w:tcW w:w="334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68" w:right="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18" w:right="10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2</w:t>
            </w:r>
          </w:p>
        </w:tc>
        <w:tc>
          <w:tcPr>
            <w:tcW w:w="515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15" w:right="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3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</w:tr>
      <w:tr w:rsidR="00C111BA" w:rsidRPr="00C111BA" w:rsidTr="00DA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:rsidR="00080F30" w:rsidRPr="00C111BA" w:rsidRDefault="00080F30" w:rsidP="00FE739C">
            <w:pPr>
              <w:spacing w:after="0" w:line="241" w:lineRule="exact"/>
              <w:ind w:left="132" w:right="11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pct"/>
            <w:vAlign w:val="bottom"/>
          </w:tcPr>
          <w:p w:rsidR="00080F30" w:rsidRPr="00C111BA" w:rsidRDefault="00080F30" w:rsidP="00DA296D">
            <w:pPr>
              <w:spacing w:after="0"/>
              <w:ind w:left="132"/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Il tutor aziendale mi ha affiancato durante il periodo del tirocinio</w:t>
            </w:r>
          </w:p>
        </w:tc>
        <w:tc>
          <w:tcPr>
            <w:tcW w:w="334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68" w:right="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18" w:right="10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2</w:t>
            </w:r>
          </w:p>
        </w:tc>
        <w:tc>
          <w:tcPr>
            <w:tcW w:w="515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15" w:right="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bottom"/>
          </w:tcPr>
          <w:p w:rsidR="00080F30" w:rsidRPr="00C111BA" w:rsidRDefault="00080F30" w:rsidP="00DA296D">
            <w:pPr>
              <w:spacing w:after="0" w:line="241" w:lineRule="exact"/>
              <w:ind w:left="13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</w:tr>
      <w:tr w:rsidR="00C111BA" w:rsidRPr="00C111BA" w:rsidTr="00DA296D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:rsidR="00080F30" w:rsidRPr="00C111BA" w:rsidRDefault="00080F30" w:rsidP="00FE739C">
            <w:pPr>
              <w:spacing w:after="0" w:line="240" w:lineRule="auto"/>
              <w:ind w:left="132" w:right="11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pct"/>
            <w:vAlign w:val="bottom"/>
          </w:tcPr>
          <w:p w:rsidR="00080F30" w:rsidRPr="00C111BA" w:rsidRDefault="00080F30" w:rsidP="00DA296D">
            <w:pPr>
              <w:spacing w:after="0"/>
              <w:ind w:left="132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Il tutor accademico mi ha supportato durante il periodo del tirocinio</w:t>
            </w:r>
          </w:p>
        </w:tc>
        <w:tc>
          <w:tcPr>
            <w:tcW w:w="334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68" w:right="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8" w:right="10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2</w:t>
            </w:r>
          </w:p>
        </w:tc>
        <w:tc>
          <w:tcPr>
            <w:tcW w:w="515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5" w:right="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24" w:righ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</w:tr>
      <w:tr w:rsidR="00C111BA" w:rsidRPr="00C111BA" w:rsidTr="00DA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:rsidR="00080F30" w:rsidRPr="00C111BA" w:rsidRDefault="00FE739C" w:rsidP="00FE739C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 xml:space="preserve">L’esperienza di tirocinio è stata utile per conoscere meglio il settore professionale di mio interesse </w:t>
            </w:r>
          </w:p>
        </w:tc>
        <w:tc>
          <w:tcPr>
            <w:tcW w:w="334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68" w:right="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8" w:right="10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2</w:t>
            </w:r>
          </w:p>
        </w:tc>
        <w:tc>
          <w:tcPr>
            <w:tcW w:w="515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5" w:right="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24" w:righ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</w:tr>
      <w:tr w:rsidR="00C111BA" w:rsidRPr="00C111BA" w:rsidTr="00DA296D">
        <w:trPr>
          <w:trHeight w:hRule="exact"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:rsidR="00080F30" w:rsidRPr="00C111BA" w:rsidRDefault="00FE739C" w:rsidP="00FE739C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Ho trovato corrispondenza tra obiettivi previsti dal progetto formativo e attività svolte durante il tirocinio</w:t>
            </w:r>
          </w:p>
        </w:tc>
        <w:tc>
          <w:tcPr>
            <w:tcW w:w="334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68" w:right="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8" w:right="10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2</w:t>
            </w:r>
          </w:p>
        </w:tc>
        <w:tc>
          <w:tcPr>
            <w:tcW w:w="515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5" w:right="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24" w:righ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</w:tr>
      <w:tr w:rsidR="00C111BA" w:rsidRPr="00C111BA" w:rsidTr="00DA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:rsidR="00080F30" w:rsidRPr="00C111BA" w:rsidRDefault="00FE739C" w:rsidP="00FE739C">
            <w:pPr>
              <w:spacing w:after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w w:val="101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 xml:space="preserve">Ho acquisito ulteriori competenze (ad es. lavorare in gruppo, etc.) utili per il mio futuro lavorativo </w:t>
            </w:r>
          </w:p>
          <w:p w:rsidR="00080F30" w:rsidRPr="00C111BA" w:rsidRDefault="00080F30" w:rsidP="00DA296D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68" w:right="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8" w:right="10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2</w:t>
            </w:r>
          </w:p>
        </w:tc>
        <w:tc>
          <w:tcPr>
            <w:tcW w:w="515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5" w:right="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b/>
                <w:color w:val="auto"/>
                <w:w w:val="10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24" w:righ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</w:tr>
      <w:tr w:rsidR="00C111BA" w:rsidRPr="00C111BA" w:rsidTr="00DA29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:rsidR="00080F30" w:rsidRPr="00C111BA" w:rsidRDefault="00FE739C" w:rsidP="00FE739C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11B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pct"/>
            <w:vAlign w:val="bottom"/>
          </w:tcPr>
          <w:p w:rsidR="00080F30" w:rsidRPr="00C111BA" w:rsidRDefault="00080F30" w:rsidP="00DA296D">
            <w:pPr>
              <w:spacing w:after="0"/>
              <w:ind w:left="132"/>
              <w:rPr>
                <w:rFonts w:ascii="Times New Roman" w:hAnsi="Times New Roman" w:cs="Times New Roman"/>
                <w:b w:val="0"/>
                <w:color w:val="auto"/>
              </w:rPr>
            </w:pPr>
            <w:r w:rsidRPr="00C111BA">
              <w:rPr>
                <w:rFonts w:ascii="Times New Roman" w:hAnsi="Times New Roman" w:cs="Times New Roman"/>
                <w:b w:val="0"/>
                <w:color w:val="auto"/>
              </w:rPr>
              <w:t>Nel complesso valuto positivamente l’esperienza di tirocinio</w:t>
            </w:r>
          </w:p>
        </w:tc>
        <w:tc>
          <w:tcPr>
            <w:tcW w:w="334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68" w:right="14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8" w:right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2</w:t>
            </w:r>
          </w:p>
        </w:tc>
        <w:tc>
          <w:tcPr>
            <w:tcW w:w="515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5" w:right="9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" w:type="pct"/>
            <w:vAlign w:val="bottom"/>
          </w:tcPr>
          <w:p w:rsidR="00080F30" w:rsidRPr="00C111BA" w:rsidRDefault="00080F30" w:rsidP="00DA296D">
            <w:pPr>
              <w:spacing w:after="0" w:line="240" w:lineRule="auto"/>
              <w:ind w:left="124" w:righ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11BA">
              <w:rPr>
                <w:rFonts w:ascii="Times New Roman" w:eastAsia="Times New Roman" w:hAnsi="Times New Roman" w:cs="Times New Roman"/>
                <w:color w:val="auto"/>
                <w:w w:val="101"/>
              </w:rPr>
              <w:t>5</w:t>
            </w:r>
          </w:p>
        </w:tc>
      </w:tr>
    </w:tbl>
    <w:p w:rsidR="001D7F51" w:rsidRPr="00C111BA" w:rsidRDefault="001D7F51" w:rsidP="00DA296D">
      <w:pPr>
        <w:spacing w:before="240"/>
        <w:ind w:firstLine="709"/>
        <w:rPr>
          <w:b/>
        </w:rPr>
      </w:pPr>
      <w:r w:rsidRPr="00C111BA">
        <w:rPr>
          <w:b/>
        </w:rPr>
        <w:t>Catanzaro,</w:t>
      </w:r>
    </w:p>
    <w:p w:rsidR="001D7F51" w:rsidRPr="00C111BA" w:rsidRDefault="001D7F51" w:rsidP="00C111BA">
      <w:pPr>
        <w:spacing w:after="120" w:line="240" w:lineRule="auto"/>
        <w:jc w:val="right"/>
        <w:rPr>
          <w:b/>
        </w:rPr>
      </w:pPr>
      <w:r w:rsidRPr="00C111BA">
        <w:rPr>
          <w:b/>
        </w:rPr>
        <w:t>Firma del Tirocinante</w:t>
      </w:r>
    </w:p>
    <w:p w:rsidR="001D7F51" w:rsidRPr="00C111BA" w:rsidRDefault="00C111BA" w:rsidP="00C111BA">
      <w:pPr>
        <w:spacing w:after="120" w:line="240" w:lineRule="auto"/>
        <w:jc w:val="right"/>
        <w:rPr>
          <w:b/>
        </w:rPr>
      </w:pPr>
      <w:r w:rsidRPr="00C111BA">
        <w:rPr>
          <w:b/>
        </w:rPr>
        <w:t>_</w:t>
      </w:r>
      <w:r w:rsidR="00DA296D">
        <w:rPr>
          <w:b/>
        </w:rPr>
        <w:t>_</w:t>
      </w:r>
      <w:r w:rsidRPr="00C111BA">
        <w:rPr>
          <w:b/>
        </w:rPr>
        <w:t>________________</w:t>
      </w:r>
      <w:r w:rsidR="001D7F51" w:rsidRPr="00C111BA">
        <w:rPr>
          <w:b/>
        </w:rPr>
        <w:t>__</w:t>
      </w:r>
    </w:p>
    <w:p w:rsidR="00FC72EB" w:rsidRPr="00080F30" w:rsidRDefault="00FC72EB" w:rsidP="00080F30"/>
    <w:sectPr w:rsidR="00FC72EB" w:rsidRPr="00080F30" w:rsidSect="00617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30" w:rsidRDefault="00080F30" w:rsidP="00080F30">
      <w:pPr>
        <w:spacing w:after="0" w:line="240" w:lineRule="auto"/>
      </w:pPr>
      <w:r>
        <w:separator/>
      </w:r>
    </w:p>
  </w:endnote>
  <w:endnote w:type="continuationSeparator" w:id="0">
    <w:p w:rsidR="00080F30" w:rsidRDefault="00080F30" w:rsidP="0008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2F" w:rsidRDefault="007466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2F" w:rsidRDefault="007466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2F" w:rsidRDefault="007466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30" w:rsidRDefault="00080F30" w:rsidP="00080F30">
      <w:pPr>
        <w:spacing w:after="0" w:line="240" w:lineRule="auto"/>
      </w:pPr>
      <w:r>
        <w:separator/>
      </w:r>
    </w:p>
  </w:footnote>
  <w:footnote w:type="continuationSeparator" w:id="0">
    <w:p w:rsidR="00080F30" w:rsidRDefault="00080F30" w:rsidP="0008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2F" w:rsidRDefault="007466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51" w:rsidRDefault="001D7F51" w:rsidP="001D7F51">
    <w:pPr>
      <w:pStyle w:val="Intestazione"/>
      <w:jc w:val="center"/>
      <w:rPr>
        <w:noProof/>
      </w:rPr>
    </w:pPr>
    <w:r w:rsidRPr="00CA7EFC">
      <w:rPr>
        <w:noProof/>
        <w:highlight w:val="darkBlue"/>
        <w:lang w:eastAsia="it-IT"/>
      </w:rPr>
      <w:drawing>
        <wp:inline distT="0" distB="0" distL="0" distR="0" wp14:anchorId="41B84142" wp14:editId="54AC4EFA">
          <wp:extent cx="1266825" cy="676275"/>
          <wp:effectExtent l="0" t="0" r="9525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D7F51" w:rsidRDefault="001D7F51" w:rsidP="001D7F51">
    <w:pPr>
      <w:pStyle w:val="Intestazione"/>
      <w:jc w:val="center"/>
      <w:rPr>
        <w:b/>
      </w:rPr>
    </w:pPr>
    <w:r w:rsidRPr="00EA45F4">
      <w:rPr>
        <w:b/>
      </w:rPr>
      <w:t>UNIVERSITA’ DEGLI STUDI “MAGNA GRÆCIA”</w:t>
    </w:r>
    <w:r w:rsidR="0074662F" w:rsidRPr="0074662F">
      <w:rPr>
        <w:b/>
      </w:rPr>
      <w:t xml:space="preserve"> </w:t>
    </w:r>
    <w:r w:rsidR="0074662F">
      <w:rPr>
        <w:b/>
      </w:rPr>
      <w:t xml:space="preserve">di </w:t>
    </w:r>
    <w:r w:rsidR="0074662F" w:rsidRPr="00EA45F4">
      <w:rPr>
        <w:b/>
      </w:rPr>
      <w:t>CATANZARO</w:t>
    </w:r>
  </w:p>
  <w:p w:rsidR="001D7F51" w:rsidRPr="00617CB4" w:rsidRDefault="001D7F51" w:rsidP="00617C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Questionario di Valutazione sul Tirocinio svolto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2F" w:rsidRDefault="007466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30"/>
    <w:rsid w:val="00080F30"/>
    <w:rsid w:val="001D7F51"/>
    <w:rsid w:val="00617CB4"/>
    <w:rsid w:val="0074662F"/>
    <w:rsid w:val="00C111BA"/>
    <w:rsid w:val="00DA296D"/>
    <w:rsid w:val="00FC72EB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0D46A4-78E1-4CB6-83D9-CE5A6E7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F30"/>
    <w:pPr>
      <w:spacing w:after="200" w:line="276" w:lineRule="auto"/>
    </w:pPr>
    <w:rPr>
      <w:rFonts w:ascii="Palatino Linotype" w:hAnsi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F30"/>
    <w:rPr>
      <w:rFonts w:ascii="Palatino Linotype" w:hAnsi="Palatino Linotype"/>
    </w:rPr>
  </w:style>
  <w:style w:type="paragraph" w:styleId="Nessunaspaziatura">
    <w:name w:val="No Spacing"/>
    <w:uiPriority w:val="1"/>
    <w:qFormat/>
    <w:rsid w:val="00080F30"/>
    <w:pPr>
      <w:spacing w:after="0" w:line="240" w:lineRule="auto"/>
    </w:pPr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080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F30"/>
    <w:rPr>
      <w:rFonts w:ascii="Palatino Linotype" w:hAnsi="Palatino Linotype"/>
    </w:rPr>
  </w:style>
  <w:style w:type="table" w:styleId="Tabellagriglia6acolori-colore5">
    <w:name w:val="Grid Table 6 Colorful Accent 5"/>
    <w:basedOn w:val="Tabellanormale"/>
    <w:uiPriority w:val="51"/>
    <w:rsid w:val="001D7F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0A56-324A-447B-B20D-03C973B9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2017-11-20T18:41:00Z</cp:lastPrinted>
  <dcterms:created xsi:type="dcterms:W3CDTF">2017-11-06T08:29:00Z</dcterms:created>
  <dcterms:modified xsi:type="dcterms:W3CDTF">2017-11-29T16:20:00Z</dcterms:modified>
</cp:coreProperties>
</file>