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7BB1C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b/>
          <w:color w:val="000000"/>
        </w:rPr>
        <w:t>PROGETTO FORMATIVO DI TPV ESTERNO Sez. 4 – DICHIARAZIONE TUTOR</w:t>
      </w:r>
    </w:p>
    <w:p w14:paraId="3DB1EC7A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DICHIARAZIONE SOSTITUTIVA DI IDONEITÀ DEL TUTOR TPV ESTERNO</w:t>
      </w:r>
      <w:r>
        <w:rPr>
          <w:color w:val="000000"/>
        </w:rPr>
        <w:t xml:space="preserve"> </w:t>
      </w:r>
      <w:r>
        <w:rPr>
          <w:b/>
          <w:color w:val="000000"/>
        </w:rPr>
        <w:t>ex art. 47 del D.P.R. 445/2000</w:t>
      </w:r>
    </w:p>
    <w:p w14:paraId="1FBE3823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14:paraId="42AC3821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6DC9CCD9" w14:textId="5B70804F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Il/La sottoscritto/a _____________________________________________________</w:t>
      </w:r>
      <w:r>
        <w:rPr>
          <w:color w:val="000000"/>
        </w:rPr>
        <w:t xml:space="preserve"> </w:t>
      </w:r>
      <w:r>
        <w:rPr>
          <w:color w:val="000000"/>
        </w:rPr>
        <w:t xml:space="preserve">nato/a </w:t>
      </w:r>
      <w:proofErr w:type="spellStart"/>
      <w:r>
        <w:rPr>
          <w:color w:val="000000"/>
        </w:rPr>
        <w:t>a</w:t>
      </w:r>
      <w:proofErr w:type="spellEnd"/>
      <w:r>
        <w:rPr>
          <w:color w:val="000000"/>
        </w:rPr>
        <w:t xml:space="preserve"> ________________________________________ prov. ______ il </w:t>
      </w:r>
      <w:r>
        <w:rPr>
          <w:b/>
          <w:color w:val="000000"/>
        </w:rPr>
        <w:t>/</w:t>
      </w:r>
      <w:r>
        <w:rPr>
          <w:color w:val="000000"/>
        </w:rPr>
        <w:t>/________</w:t>
      </w:r>
      <w:r>
        <w:rPr>
          <w:color w:val="000000"/>
        </w:rPr>
        <w:t xml:space="preserve"> </w:t>
      </w:r>
      <w:r>
        <w:rPr>
          <w:color w:val="000000"/>
        </w:rPr>
        <w:t>e-mail _______________________________ telefono __________________________</w:t>
      </w:r>
      <w:r>
        <w:rPr>
          <w:color w:val="000000"/>
        </w:rPr>
        <w:t xml:space="preserve"> </w:t>
      </w:r>
      <w:r>
        <w:rPr>
          <w:color w:val="000000"/>
        </w:rPr>
        <w:t>in servizio presso l’Ente _________________________________________________</w:t>
      </w:r>
      <w:r>
        <w:rPr>
          <w:color w:val="000000"/>
        </w:rPr>
        <w:t xml:space="preserve"> </w:t>
      </w:r>
      <w:r>
        <w:rPr>
          <w:color w:val="000000"/>
        </w:rPr>
        <w:t>con sede in ____________________________________________________________</w:t>
      </w:r>
      <w:r>
        <w:rPr>
          <w:color w:val="000000"/>
        </w:rPr>
        <w:t xml:space="preserve"> </w:t>
      </w:r>
      <w:r>
        <w:rPr>
          <w:color w:val="000000"/>
        </w:rPr>
        <w:t xml:space="preserve">iscritto/a all’Albo A dell’Ordine degli Psicologi Regione ___________________________ dal </w:t>
      </w:r>
      <w:r>
        <w:rPr>
          <w:b/>
          <w:color w:val="000000"/>
        </w:rPr>
        <w:t>/</w:t>
      </w:r>
      <w:r>
        <w:rPr>
          <w:color w:val="000000"/>
        </w:rPr>
        <w:t>/________</w:t>
      </w:r>
      <w:r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b/>
          <w:color w:val="000000"/>
        </w:rPr>
        <w:t>minimo 3 anni</w:t>
      </w:r>
      <w:r>
        <w:rPr>
          <w:color w:val="000000"/>
        </w:rPr>
        <w:t>) con numero ___________</w:t>
      </w:r>
    </w:p>
    <w:p w14:paraId="79ABB1AB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C1FFDB2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71C49A70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b/>
          <w:color w:val="000000"/>
        </w:rPr>
        <w:t>DICHIARA</w:t>
      </w:r>
    </w:p>
    <w:p w14:paraId="1E65B366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consapevole delle sanzioni penali, nel caso di dichiarazioni non veritiere, di formazione o uso di atti falsi, richiamate all’art. 76 del D.P.R. 28 dicembre 2000, n. 445,</w:t>
      </w:r>
    </w:p>
    <w:p w14:paraId="3EA01B82" w14:textId="77777777" w:rsidR="00DE4EBA" w:rsidRDefault="00DE4EBA" w:rsidP="00DE4E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>di aver preso visione del Regolamento TPV della Scuola di Medicina e Scienze della Salute ex D. Int. 654/2022 e di averne pienamente compreso finalità e contenuti;</w:t>
      </w:r>
    </w:p>
    <w:p w14:paraId="1F4C20B2" w14:textId="77777777" w:rsidR="00DE4EBA" w:rsidRDefault="00DE4EBA" w:rsidP="00DE4E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>di non intrattenere con il/la tirocinante ____________________________________ rapporti di convivenza e/o di parentela/affinità fino al secondo grado;</w:t>
      </w:r>
    </w:p>
    <w:p w14:paraId="468F17AB" w14:textId="77777777" w:rsidR="00DE4EBA" w:rsidRDefault="00DE4EBA" w:rsidP="00DE4E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>di svolgere n. _____ ore settimanali all'interno della Struttura di svolgimento del TPV (il monte ore settimanale deve essere maggiore o uguale a quello dichiarato dal tirocinante nel Progetto Formativo);</w:t>
      </w:r>
    </w:p>
    <w:p w14:paraId="7A8BCE23" w14:textId="77777777" w:rsidR="00DE4EBA" w:rsidRDefault="00DE4EBA" w:rsidP="00DE4E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>che non seguirà più di 5 tirocinanti contemporaneamente (comprensivi anche di quelli provenienti da altri Atenei) ad eccezione della deroga temporanea prevista dal predetto Regolamento all’art. 7, co. 3;</w:t>
      </w:r>
    </w:p>
    <w:p w14:paraId="60701ECE" w14:textId="77777777" w:rsidR="00DE4EBA" w:rsidRDefault="00DE4EBA" w:rsidP="00DE4E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 xml:space="preserve">di impegnarsi alla compilazione quotidiana del libretto di TPV e al rilascio – al termine del periodo di riferimento – di un giudizio di idoneità/non idoneità </w:t>
      </w:r>
      <w:r>
        <w:rPr>
          <w:b/>
          <w:color w:val="000000"/>
        </w:rPr>
        <w:t>(il giudizio di non idoneità comporta l’obbligo per il tirocinante di ripetere l’intero periodo di TPV)</w:t>
      </w:r>
      <w:r>
        <w:rPr>
          <w:color w:val="000000"/>
        </w:rPr>
        <w:t>.</w:t>
      </w:r>
    </w:p>
    <w:p w14:paraId="485ABC0C" w14:textId="0233BA7D" w:rsidR="00DE4EBA" w:rsidRPr="00DE4EBA" w:rsidRDefault="00DE4EBA" w:rsidP="00DE4E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 xml:space="preserve">di aver preso visione delle Informative per il trattamento dei dati personali ai sensi del Regolamento UE 679/2016 (GDPR) disponibili al link </w:t>
      </w:r>
      <w:hyperlink r:id="rId5" w:history="1">
        <w:r w:rsidRPr="00935CB7">
          <w:rPr>
            <w:rStyle w:val="Collegamentoipertestuale"/>
          </w:rPr>
          <w:t>https://www.unich.it/privacy</w:t>
        </w:r>
      </w:hyperlink>
      <w:r>
        <w:rPr>
          <w:color w:val="000000"/>
        </w:rPr>
        <w:t>.</w:t>
      </w:r>
    </w:p>
    <w:p w14:paraId="3444F5BF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24F5DF46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5BECF1D3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Si allega copia di un documento di riconoscimento in corso di validità.</w:t>
      </w:r>
    </w:p>
    <w:p w14:paraId="54D1BEBF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14:paraId="56E530A9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14:paraId="63C518C8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192BEF74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Luogo e data ________________ </w:t>
      </w:r>
    </w:p>
    <w:p w14:paraId="70F39DA0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</w:rPr>
      </w:pPr>
    </w:p>
    <w:p w14:paraId="22AB15A4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</w:rPr>
      </w:pPr>
    </w:p>
    <w:p w14:paraId="2C0600D9" w14:textId="4CF308F2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</w:rPr>
      </w:pPr>
      <w:r>
        <w:rPr>
          <w:color w:val="000000"/>
        </w:rPr>
        <w:t>Firma _______________</w:t>
      </w:r>
    </w:p>
    <w:p w14:paraId="7D5B4C76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spacing w:before="292"/>
        <w:rPr>
          <w:rFonts w:ascii="Carlito" w:eastAsia="Carlito" w:hAnsi="Carlito" w:cs="Carlito"/>
          <w:i/>
          <w:color w:val="000000"/>
        </w:rPr>
      </w:pPr>
    </w:p>
    <w:p w14:paraId="32913D95" w14:textId="77777777" w:rsidR="00DE4EBA" w:rsidRDefault="00DE4EBA" w:rsidP="00DE4EBA">
      <w:pPr>
        <w:ind w:left="5108"/>
        <w:rPr>
          <w:i/>
        </w:rPr>
      </w:pPr>
    </w:p>
    <w:p w14:paraId="6D66E3C8" w14:textId="77777777" w:rsidR="00310572" w:rsidRDefault="00310572"/>
    <w:sectPr w:rsidR="00310572" w:rsidSect="00DE4EBA">
      <w:pgSz w:w="11900" w:h="16840"/>
      <w:pgMar w:top="1340" w:right="88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57043B"/>
    <w:multiLevelType w:val="multilevel"/>
    <w:tmpl w:val="0F2C4C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 w16cid:durableId="2021010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EBA"/>
    <w:rsid w:val="00310572"/>
    <w:rsid w:val="009E5F2E"/>
    <w:rsid w:val="00C745A6"/>
    <w:rsid w:val="00DE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574B6"/>
  <w15:chartTrackingRefBased/>
  <w15:docId w15:val="{E7B8D617-4201-475C-AD60-E0D74E375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lang w:val="it-IT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E4EBA"/>
    <w:pPr>
      <w:spacing w:after="0" w:line="240" w:lineRule="auto"/>
    </w:pPr>
    <w:rPr>
      <w:rFonts w:eastAsia="Times New Roman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E4E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E4E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E4EB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E4EB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E4EB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E4EB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E4EB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E4EB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E4EB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E4E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E4E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E4EB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E4EB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E4EB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E4EB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E4EB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E4EB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E4EBA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E4EB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E4E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E4EB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E4EB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E4E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E4EB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E4EB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E4EB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E4E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E4EB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E4EB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DE4EBA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E4E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nich.it/privac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Vaccaro</dc:creator>
  <cp:keywords/>
  <dc:description/>
  <cp:lastModifiedBy>Maria Grazia Vaccaro</cp:lastModifiedBy>
  <cp:revision>1</cp:revision>
  <dcterms:created xsi:type="dcterms:W3CDTF">2024-11-17T23:36:00Z</dcterms:created>
  <dcterms:modified xsi:type="dcterms:W3CDTF">2024-11-17T23:40:00Z</dcterms:modified>
</cp:coreProperties>
</file>